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8DEC" w14:textId="77777777" w:rsidR="008227D7" w:rsidRDefault="009D6272">
      <w:pPr>
        <w:spacing w:after="160"/>
      </w:pPr>
      <w:r>
        <w:rPr>
          <w:color w:val="FF0000"/>
        </w:rPr>
        <w:t>(Assume parent sending email)</w:t>
      </w:r>
    </w:p>
    <w:p w14:paraId="00BA5DEC" w14:textId="77777777" w:rsidR="008227D7" w:rsidRDefault="009D6272">
      <w:pPr>
        <w:spacing w:after="160"/>
      </w:pPr>
      <w:r>
        <w:t xml:space="preserve">Dear Head teacher of </w:t>
      </w:r>
      <w:r>
        <w:rPr>
          <w:color w:val="FF0000"/>
        </w:rPr>
        <w:t>[School name]</w:t>
      </w:r>
      <w:r>
        <w:t>,</w:t>
      </w:r>
    </w:p>
    <w:p w14:paraId="08B1C948" w14:textId="77777777" w:rsidR="008227D7" w:rsidRDefault="009D6272">
      <w:pPr>
        <w:spacing w:after="160"/>
      </w:pPr>
      <w:r>
        <w:t xml:space="preserve">I am writing to ask </w:t>
      </w:r>
      <w:r>
        <w:rPr>
          <w:color w:val="FF0000"/>
        </w:rPr>
        <w:t xml:space="preserve">[School name] </w:t>
      </w:r>
      <w:r>
        <w:t xml:space="preserve">to consider a vegan-inclusive school uniform policy. </w:t>
      </w:r>
      <w:r>
        <w:rPr>
          <w:color w:val="FF0000"/>
        </w:rPr>
        <w:t xml:space="preserve">My/Our </w:t>
      </w:r>
      <w:r>
        <w:t xml:space="preserve">child, </w:t>
      </w:r>
      <w:r>
        <w:rPr>
          <w:color w:val="FF0000"/>
        </w:rPr>
        <w:t>[Child’s name]</w:t>
      </w:r>
      <w:r>
        <w:t xml:space="preserve">, is vegan. While maintaining the high standards of uniform at school, </w:t>
      </w:r>
      <w:r>
        <w:rPr>
          <w:color w:val="FF0000"/>
        </w:rPr>
        <w:t>I/we</w:t>
      </w:r>
      <w:r>
        <w:t xml:space="preserve"> would like </w:t>
      </w:r>
      <w:r>
        <w:rPr>
          <w:color w:val="FF0000"/>
        </w:rPr>
        <w:t>my/our</w:t>
      </w:r>
      <w:r>
        <w:t xml:space="preserve"> child to be able to dress in accordance with their conscience.</w:t>
      </w:r>
    </w:p>
    <w:p w14:paraId="27837885" w14:textId="475AFA60" w:rsidR="008227D7" w:rsidRDefault="009D6272">
      <w:pPr>
        <w:spacing w:after="160"/>
      </w:pPr>
      <w:r>
        <w:t>You may or may not know</w:t>
      </w:r>
      <w:r>
        <w:rPr>
          <w:color w:val="B5082E"/>
        </w:rPr>
        <w:t>,</w:t>
      </w:r>
      <w:r>
        <w:t xml:space="preserve"> veganism is a protected philosophy and way of living which seeks to exclud</w:t>
      </w:r>
      <w:r>
        <w:t xml:space="preserve">e – as far as is possible and practicable – all forms of exploitation of, and cruelty to, animals for food, </w:t>
      </w:r>
      <w:proofErr w:type="gramStart"/>
      <w:r>
        <w:t>clothing</w:t>
      </w:r>
      <w:proofErr w:type="gramEnd"/>
      <w:r>
        <w:t xml:space="preserve"> or any other purpose. From our perspective other animals and animal skins are not sources of material; therefore, </w:t>
      </w:r>
      <w:r>
        <w:rPr>
          <w:color w:val="FF0000"/>
        </w:rPr>
        <w:t xml:space="preserve">(our/my) </w:t>
      </w:r>
      <w:r>
        <w:t xml:space="preserve">child </w:t>
      </w:r>
      <w:r>
        <w:rPr>
          <w:color w:val="FF0000"/>
        </w:rPr>
        <w:t>(insert na</w:t>
      </w:r>
      <w:r>
        <w:rPr>
          <w:color w:val="FF0000"/>
        </w:rPr>
        <w:t>me)</w:t>
      </w:r>
      <w:r>
        <w:t xml:space="preserve"> will not feel comfortable wearing these items.</w:t>
      </w:r>
    </w:p>
    <w:p w14:paraId="79B34F7B" w14:textId="77777777" w:rsidR="008227D7" w:rsidRDefault="009D6272">
      <w:pPr>
        <w:spacing w:after="160"/>
      </w:pPr>
      <w:r>
        <w:rPr>
          <w:b/>
          <w:bCs/>
        </w:rPr>
        <w:t xml:space="preserve">Inclusive </w:t>
      </w:r>
    </w:p>
    <w:p w14:paraId="6EFD1CFA" w14:textId="77777777" w:rsidR="008227D7" w:rsidRDefault="009D6272">
      <w:pPr>
        <w:spacing w:after="160"/>
      </w:pPr>
      <w:r>
        <w:t>As you will be aware discrimination against vegans is prohibited under equality law.</w:t>
      </w:r>
    </w:p>
    <w:p w14:paraId="7F4D8BA4" w14:textId="77777777" w:rsidR="008227D7" w:rsidRDefault="009D6272">
      <w:pPr>
        <w:spacing w:after="160"/>
      </w:pPr>
      <w:r>
        <w:t xml:space="preserve">Equality considerations for vegans extends to respecting their beliefs in terms of uniform requirements, and </w:t>
      </w:r>
      <w:r>
        <w:t xml:space="preserve">I would like to see pupils allowed to dress in accordance with their protected beliefs. </w:t>
      </w:r>
    </w:p>
    <w:p w14:paraId="5CF31746" w14:textId="77777777" w:rsidR="008227D7" w:rsidRDefault="009D6272">
      <w:pPr>
        <w:spacing w:after="160"/>
      </w:pPr>
      <w:r>
        <w:rPr>
          <w:b/>
          <w:bCs/>
        </w:rPr>
        <w:t>Production</w:t>
      </w:r>
    </w:p>
    <w:p w14:paraId="74D0CCA4" w14:textId="5AA8853F" w:rsidR="008227D7" w:rsidRDefault="009D6272">
      <w:pPr>
        <w:spacing w:line="240" w:lineRule="auto"/>
      </w:pPr>
      <w:r>
        <w:t xml:space="preserve">Requirements for leather in school uniform (whether for shoes or sports equipment) </w:t>
      </w:r>
      <w:r w:rsidR="008A6D09">
        <w:t>conflict with</w:t>
      </w:r>
      <w:r>
        <w:t xml:space="preserve"> vegan </w:t>
      </w:r>
      <w:proofErr w:type="gramStart"/>
      <w:r>
        <w:t>beliefs, because</w:t>
      </w:r>
      <w:proofErr w:type="gramEnd"/>
      <w:r>
        <w:t xml:space="preserve"> we do not exploit animals for clothi</w:t>
      </w:r>
      <w:r>
        <w:t xml:space="preserve">ng or any other purpose and cannot wear the skin of a slaughtered animal. </w:t>
      </w:r>
    </w:p>
    <w:p w14:paraId="0947A538" w14:textId="77777777" w:rsidR="008227D7" w:rsidRDefault="008227D7">
      <w:pPr>
        <w:spacing w:line="240" w:lineRule="auto"/>
      </w:pPr>
    </w:p>
    <w:p w14:paraId="1C9A0FB7" w14:textId="34A2236A" w:rsidR="008227D7" w:rsidRDefault="009D6272">
      <w:pPr>
        <w:spacing w:line="240" w:lineRule="auto"/>
      </w:pPr>
      <w:r>
        <w:t>Wool jumpers are also not acceptable to vegans. Sheep have been bred to produce excessive hair, which causes them suffering in the heat and frequent infections. Sheep are often inj</w:t>
      </w:r>
      <w:r>
        <w:t>ured during shearing, and all commercial sheep are slaughtered for the final use of their wool.</w:t>
      </w:r>
    </w:p>
    <w:p w14:paraId="5D59A610" w14:textId="77777777" w:rsidR="008227D7" w:rsidRDefault="008227D7">
      <w:pPr>
        <w:spacing w:line="240" w:lineRule="auto"/>
      </w:pPr>
    </w:p>
    <w:p w14:paraId="534491B2" w14:textId="77777777" w:rsidR="008227D7" w:rsidRDefault="009D6272">
      <w:pPr>
        <w:spacing w:line="240" w:lineRule="auto"/>
      </w:pPr>
      <w:r>
        <w:rPr>
          <w:b/>
          <w:bCs/>
        </w:rPr>
        <w:t xml:space="preserve">Alternatives </w:t>
      </w:r>
    </w:p>
    <w:p w14:paraId="08964A5C" w14:textId="77777777" w:rsidR="008227D7" w:rsidRDefault="008227D7">
      <w:pPr>
        <w:spacing w:line="240" w:lineRule="auto"/>
      </w:pPr>
    </w:p>
    <w:p w14:paraId="08AF6618" w14:textId="77777777" w:rsidR="008227D7" w:rsidRDefault="009D6272">
      <w:pPr>
        <w:spacing w:line="240" w:lineRule="auto"/>
      </w:pPr>
      <w:r>
        <w:t xml:space="preserve">Could </w:t>
      </w:r>
      <w:r>
        <w:rPr>
          <w:color w:val="FF0000"/>
        </w:rPr>
        <w:t xml:space="preserve">I/we </w:t>
      </w:r>
      <w:r>
        <w:t xml:space="preserve">please suggest instead a requirement for ‘smart’ school shoes, and a requirement for a jumper of the right </w:t>
      </w:r>
      <w:proofErr w:type="spellStart"/>
      <w:r>
        <w:t>colour</w:t>
      </w:r>
      <w:proofErr w:type="spellEnd"/>
      <w:r>
        <w:t>, with a school badg</w:t>
      </w:r>
      <w:r>
        <w:t>e added if required.</w:t>
      </w:r>
    </w:p>
    <w:p w14:paraId="4BEC62D0" w14:textId="77777777" w:rsidR="008227D7" w:rsidRDefault="008227D7">
      <w:pPr>
        <w:spacing w:line="240" w:lineRule="auto"/>
      </w:pPr>
    </w:p>
    <w:p w14:paraId="469792F7" w14:textId="77777777" w:rsidR="008227D7" w:rsidRDefault="009D6272">
      <w:pPr>
        <w:spacing w:line="240" w:lineRule="auto"/>
      </w:pPr>
      <w:r>
        <w:rPr>
          <w:color w:val="FF0000"/>
        </w:rPr>
        <w:t xml:space="preserve">I/We </w:t>
      </w:r>
      <w:r>
        <w:t xml:space="preserve">appreciate your work to cultivate an inclusive school environment, where pupils dress and behave to show respect to themselves and others. </w:t>
      </w:r>
    </w:p>
    <w:p w14:paraId="3FEDD98F" w14:textId="77777777" w:rsidR="008227D7" w:rsidRDefault="008227D7">
      <w:pPr>
        <w:spacing w:line="240" w:lineRule="auto"/>
      </w:pPr>
    </w:p>
    <w:p w14:paraId="22C015E6" w14:textId="77777777" w:rsidR="008227D7" w:rsidRDefault="009D6272">
      <w:pPr>
        <w:spacing w:after="160"/>
      </w:pPr>
      <w:r>
        <w:t xml:space="preserve">If you would like any further information, </w:t>
      </w:r>
      <w:commentRangeStart w:id="0"/>
      <w:r>
        <w:fldChar w:fldCharType="begin"/>
      </w:r>
      <w:r>
        <w:instrText xml:space="preserve"> HYPERLINK "https://www.vegansociety.com/life</w:instrText>
      </w:r>
      <w:r>
        <w:instrText xml:space="preserve">style/vegan-inclusive-education" </w:instrText>
      </w:r>
      <w:r>
        <w:fldChar w:fldCharType="separate"/>
      </w:r>
      <w:r>
        <w:rPr>
          <w:color w:val="2E97D3"/>
          <w:u w:val="single" w:color="2E97D3"/>
        </w:rPr>
        <w:t>The Vegan Society</w:t>
      </w:r>
      <w:r>
        <w:rPr>
          <w:color w:val="2E97D3"/>
          <w:u w:val="single" w:color="2E97D3"/>
        </w:rPr>
        <w:fldChar w:fldCharType="end"/>
      </w:r>
      <w:commentRangeEnd w:id="0"/>
      <w:r>
        <w:rPr>
          <w:rStyle w:val="CommentReference"/>
        </w:rPr>
        <w:commentReference w:id="0"/>
      </w:r>
      <w:r>
        <w:t xml:space="preserve"> has lots of useful resources and can support your staff in developing their vegan-inclusive practice with CPD accredited training.</w:t>
      </w:r>
    </w:p>
    <w:p w14:paraId="1D7CC8E5" w14:textId="77777777" w:rsidR="008227D7" w:rsidRDefault="009D6272">
      <w:pPr>
        <w:spacing w:after="160" w:line="240" w:lineRule="auto"/>
      </w:pPr>
      <w:r>
        <w:rPr>
          <w:color w:val="211C1E"/>
        </w:rPr>
        <w:t>A concise guide for educators on how to provide a vegan-inclusive ed</w:t>
      </w:r>
      <w:r>
        <w:rPr>
          <w:color w:val="211C1E"/>
        </w:rPr>
        <w:t xml:space="preserve">ucation can be found </w:t>
      </w:r>
      <w:commentRangeStart w:id="1"/>
      <w:r>
        <w:fldChar w:fldCharType="begin"/>
      </w:r>
      <w:r>
        <w:instrText xml:space="preserve"> HYPERLINK "https://www.vegansociety.com/sites/default/files/uploads/downloads/TVS_Education%20Booklet_A5_DIGITAL.pdf" </w:instrText>
      </w:r>
      <w:r>
        <w:fldChar w:fldCharType="separate"/>
      </w:r>
      <w:r>
        <w:rPr>
          <w:color w:val="0563C1"/>
          <w:u w:val="single" w:color="0563C1"/>
        </w:rPr>
        <w:t>here</w:t>
      </w:r>
      <w:r>
        <w:rPr>
          <w:color w:val="0563C1"/>
          <w:u w:val="single" w:color="0563C1"/>
        </w:rPr>
        <w:fldChar w:fldCharType="end"/>
      </w:r>
      <w:commentRangeEnd w:id="1"/>
      <w:r w:rsidR="008A6D09">
        <w:rPr>
          <w:rStyle w:val="CommentReference"/>
        </w:rPr>
        <w:commentReference w:id="1"/>
      </w:r>
      <w:r>
        <w:rPr>
          <w:color w:val="211C1E"/>
        </w:rPr>
        <w:t>.</w:t>
      </w:r>
    </w:p>
    <w:p w14:paraId="5733AFAA" w14:textId="27187C8A" w:rsidR="008227D7" w:rsidRDefault="009D6272">
      <w:pPr>
        <w:spacing w:after="160" w:line="240" w:lineRule="auto"/>
      </w:pPr>
      <w:r>
        <w:t xml:space="preserve">Thank you for reading this letter. </w:t>
      </w:r>
      <w:r>
        <w:rPr>
          <w:color w:val="FF0000"/>
        </w:rPr>
        <w:t xml:space="preserve">I/We </w:t>
      </w:r>
      <w:r>
        <w:t xml:space="preserve">would be more than happy to work in partnership with you on any issues raised because of </w:t>
      </w:r>
      <w:r>
        <w:rPr>
          <w:color w:val="FF0000"/>
        </w:rPr>
        <w:t>my/our</w:t>
      </w:r>
      <w:r>
        <w:t xml:space="preserve"> </w:t>
      </w:r>
      <w:r w:rsidR="008A6D09">
        <w:t>request.</w:t>
      </w:r>
    </w:p>
    <w:p w14:paraId="5976E9C3" w14:textId="77777777" w:rsidR="008227D7" w:rsidRDefault="008227D7">
      <w:pPr>
        <w:spacing w:after="160"/>
      </w:pPr>
    </w:p>
    <w:p w14:paraId="41F2BB20" w14:textId="77777777" w:rsidR="008227D7" w:rsidRDefault="009D6272">
      <w:pPr>
        <w:spacing w:after="160"/>
      </w:pPr>
      <w:r>
        <w:t>Yours sincerely,</w:t>
      </w:r>
    </w:p>
    <w:p w14:paraId="180199F0" w14:textId="77777777" w:rsidR="008227D7" w:rsidRDefault="009D6272">
      <w:pPr>
        <w:spacing w:after="160"/>
      </w:pPr>
      <w:r>
        <w:rPr>
          <w:color w:val="FF0000"/>
        </w:rPr>
        <w:t>[Sender name]</w:t>
      </w:r>
    </w:p>
    <w:p w14:paraId="107B4177" w14:textId="77777777" w:rsidR="008227D7" w:rsidRDefault="008227D7">
      <w:pPr>
        <w:spacing w:after="160"/>
      </w:pPr>
    </w:p>
    <w:sectPr w:rsidR="008227D7">
      <w:pgSz w:w="11906" w:h="16838"/>
      <w:pgMar w:top="1440" w:right="1440" w:bottom="1440" w:left="144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a Chepner" w:date="2022-07-20T14:02:00Z" w:initials="LC">
    <w:p w14:paraId="2E65097B" w14:textId="77777777" w:rsidR="008227D7" w:rsidRDefault="009D6272">
      <w:pPr>
        <w:spacing w:line="240" w:lineRule="auto"/>
        <w:rPr>
          <w:sz w:val="20"/>
          <w:szCs w:val="20"/>
        </w:rPr>
      </w:pPr>
      <w:hyperlink r:id="rId1" w:history="1">
        <w:r>
          <w:rPr>
            <w:color w:val="0000FF"/>
            <w:sz w:val="20"/>
            <w:szCs w:val="20"/>
            <w:u w:val="single" w:color="0000FF"/>
          </w:rPr>
          <w:t>https://www.vegansociety.com/lifestyle/vegan-inclusive-education</w:t>
        </w:r>
      </w:hyperlink>
    </w:p>
  </w:comment>
  <w:comment w:id="1" w:author="Laura Chepner" w:date="2022-08-16T12:59:00Z" w:initials="LC">
    <w:p w14:paraId="716E6EE1" w14:textId="77777777" w:rsidR="008A6D09" w:rsidRDefault="008A6D09" w:rsidP="00096733">
      <w:pPr>
        <w:pStyle w:val="CommentText"/>
      </w:pPr>
      <w:r>
        <w:rPr>
          <w:rStyle w:val="CommentReference"/>
        </w:rPr>
        <w:annotationRef/>
      </w:r>
      <w:hyperlink r:id="rId2" w:history="1">
        <w:r w:rsidRPr="00096733">
          <w:rPr>
            <w:rStyle w:val="Hyperlink"/>
          </w:rPr>
          <w:t>https://www.vegansociety.com/sites/default/files/uploads/downloads/TVS_Education%20Booklet_A5_DIGITAL.pdf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65097B" w15:done="0"/>
  <w15:commentEx w15:paraId="716E6E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125EAB" w16cex:dateUtc="2022-07-20T13:02:00Z"/>
  <w16cex:commentExtensible w16cex:durableId="26A61331" w16cex:dateUtc="2022-08-16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65097B" w16cid:durableId="22125EAB"/>
  <w16cid:commentId w16cid:paraId="716E6EE1" w16cid:durableId="26A613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 Chepner">
    <w15:presenceInfo w15:providerId="AD" w15:userId="S::Laura.chepner@vegansociety.com::6694b8d9-6e36-4653-929e-6d6f2f269f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D7"/>
    <w:rsid w:val="008227D7"/>
    <w:rsid w:val="008A6D09"/>
    <w:rsid w:val="009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FEC6"/>
  <w15:docId w15:val="{7EEE72E0-0C0B-4E66-BC61-74AA269B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D09"/>
    <w:rPr>
      <w:rFonts w:ascii="Calibri" w:eastAsia="Calibri" w:hAnsi="Calibri" w:cs="Calibri"/>
      <w:b/>
      <w:bCs/>
    </w:rPr>
  </w:style>
  <w:style w:type="character" w:styleId="Hyperlink">
    <w:name w:val="Hyperlink"/>
    <w:basedOn w:val="DefaultParagraphFont"/>
    <w:uiPriority w:val="99"/>
    <w:unhideWhenUsed/>
    <w:rsid w:val="008A6D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egansociety.com/sites/default/files/uploads/downloads/TVS_Education%20Booklet_A5_DIGITAL.pdf" TargetMode="External"/><Relationship Id="rId1" Type="http://schemas.openxmlformats.org/officeDocument/2006/relationships/hyperlink" Target="https://www.vegansociety.com/lifestyle/vegan-inclusive-educa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4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Parrott</dc:creator>
  <cp:lastModifiedBy>Emma Parrott</cp:lastModifiedBy>
  <cp:revision>2</cp:revision>
  <dcterms:created xsi:type="dcterms:W3CDTF">2022-09-27T15:05:00Z</dcterms:created>
  <dcterms:modified xsi:type="dcterms:W3CDTF">2022-09-27T15:05:00Z</dcterms:modified>
</cp:coreProperties>
</file>